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58" w:lineRule="auto"/>
        <w:ind w:left="178" w:firstLine="0"/>
        <w:rPr>
          <w:rFonts w:ascii="Arial" w:cs="Arial" w:eastAsia="Arial" w:hAnsi="Arial"/>
          <w:sz w:val="37"/>
          <w:szCs w:val="37"/>
        </w:rPr>
      </w:pPr>
      <w:r w:rsidDel="00000000" w:rsidR="00000000" w:rsidRPr="00000000">
        <w:rPr>
          <w:rFonts w:ascii="Arial" w:cs="Arial" w:eastAsia="Arial" w:hAnsi="Arial"/>
          <w:color w:val="1054cc"/>
          <w:sz w:val="37"/>
          <w:szCs w:val="37"/>
          <w:rtl w:val="0"/>
        </w:rPr>
        <w:t xml:space="preserve">&lt;Nom de l'entreprise&gt;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4746625</wp:posOffset>
            </wp:positionH>
            <wp:positionV relativeFrom="paragraph">
              <wp:posOffset>-117474</wp:posOffset>
            </wp:positionV>
            <wp:extent cx="1418760" cy="1402560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8760" cy="14025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color w:val="434343"/>
          <w:rtl w:val="0"/>
        </w:rPr>
        <w:t xml:space="preserve">&lt;123 Adresse, Ville, État, Code postal/Poste&gt;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08" w:lineRule="auto"/>
        <w:ind w:left="15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23f4f"/>
          <w:sz w:val="20"/>
          <w:szCs w:val="20"/>
          <w:rtl w:val="0"/>
        </w:rPr>
        <w:t xml:space="preserve">&lt;Site Web, adresse e-mail&gt;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10" w:lineRule="auto"/>
        <w:ind w:left="154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&lt;Numéro de téléphone&gt;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0" w:lineRule="auto"/>
        <w:rPr>
          <w:rFonts w:ascii="Cambria" w:cs="Cambria" w:eastAsia="Cambria" w:hAnsi="Cambria"/>
          <w:sz w:val="26"/>
          <w:szCs w:val="26"/>
        </w:rPr>
        <w:sectPr>
          <w:pgSz w:h="16838" w:w="11906" w:orient="portrait"/>
          <w:pgMar w:bottom="280" w:top="1080" w:left="1500" w:right="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95" w:lineRule="auto"/>
        <w:ind w:left="149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1054cc"/>
          <w:sz w:val="16"/>
          <w:szCs w:val="16"/>
          <w:rtl w:val="0"/>
        </w:rPr>
        <w:t xml:space="preserve">FACTURER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2" w:lineRule="auto"/>
        <w:rPr>
          <w:rFonts w:ascii="Arial" w:cs="Arial" w:eastAsia="Arial" w:hAnsi="Arial"/>
          <w:b w:val="1"/>
          <w:sz w:val="5"/>
          <w:szCs w:val="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10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611630" cy="1270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40125" y="3773325"/>
                          <a:ext cx="1611630" cy="12700"/>
                          <a:chOff x="4540125" y="3773325"/>
                          <a:chExt cx="1611750" cy="13350"/>
                        </a:xfrm>
                      </wpg:grpSpPr>
                      <wpg:grpSp>
                        <wpg:cNvGrpSpPr/>
                        <wpg:grpSpPr>
                          <a:xfrm>
                            <a:off x="4540140" y="3780000"/>
                            <a:ext cx="1611720" cy="0"/>
                            <a:chOff x="0" y="0"/>
                            <a:chExt cx="1611720" cy="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6117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6117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611630" cy="12700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16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spacing w:after="0" w:before="43" w:lineRule="auto"/>
        <w:rPr/>
      </w:pPr>
      <w:r w:rsidDel="00000000" w:rsidR="00000000" w:rsidRPr="00000000">
        <w:rPr>
          <w:rtl w:val="0"/>
        </w:rPr>
        <w:t xml:space="preserve">&lt;Nom de la personne-ressource&gt;</w:t>
      </w:r>
    </w:p>
    <w:p w:rsidR="00000000" w:rsidDel="00000000" w:rsidP="00000000" w:rsidRDefault="00000000" w:rsidRPr="00000000" w14:paraId="00000011">
      <w:pPr>
        <w:spacing w:after="0" w:before="119" w:lineRule="auto"/>
        <w:ind w:left="151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&lt;Nom de l'entreprise cliente&gt;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-328612</wp:posOffset>
                </wp:positionH>
                <wp:positionV relativeFrom="paragraph">
                  <wp:posOffset>61254</wp:posOffset>
                </wp:positionV>
                <wp:extent cx="285750" cy="105405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-5400000">
                          <a:off x="4637300" y="3672825"/>
                          <a:ext cx="1417500" cy="33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80.99998474121094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56565"/>
                                <w:sz w:val="45"/>
                                <w:vertAlign w:val="baseline"/>
                              </w:rPr>
                              <w:t xml:space="preserve">CITATION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-328612</wp:posOffset>
                </wp:positionH>
                <wp:positionV relativeFrom="paragraph">
                  <wp:posOffset>61254</wp:posOffset>
                </wp:positionV>
                <wp:extent cx="285750" cy="105405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1054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after="0" w:before="98" w:lineRule="auto"/>
        <w:ind w:left="151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&lt;Adresse&gt;</w:t>
      </w:r>
    </w:p>
    <w:p w:rsidR="00000000" w:rsidDel="00000000" w:rsidP="00000000" w:rsidRDefault="00000000" w:rsidRPr="00000000" w14:paraId="00000013">
      <w:pPr>
        <w:spacing w:after="0" w:before="100" w:lineRule="auto"/>
        <w:ind w:left="151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&lt;Téléphone, e-mail&gt;</w:t>
      </w:r>
    </w:p>
    <w:p w:rsidR="00000000" w:rsidDel="00000000" w:rsidP="00000000" w:rsidRDefault="00000000" w:rsidRPr="00000000" w14:paraId="00000014">
      <w:pPr>
        <w:spacing w:after="0" w:before="76" w:lineRule="auto"/>
        <w:ind w:left="149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color w:val="1054cc"/>
          <w:sz w:val="17"/>
          <w:szCs w:val="17"/>
          <w:rtl w:val="0"/>
        </w:rPr>
        <w:t xml:space="preserve">ENVOYEZ 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129" w:lineRule="auto"/>
        <w:ind w:left="151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&lt;Nom / Service&gt;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38100</wp:posOffset>
                </wp:positionV>
                <wp:extent cx="1480185" cy="1270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05825" y="3773325"/>
                          <a:ext cx="1480185" cy="12700"/>
                          <a:chOff x="4605825" y="3773325"/>
                          <a:chExt cx="1480350" cy="13350"/>
                        </a:xfrm>
                      </wpg:grpSpPr>
                      <wpg:grpSp>
                        <wpg:cNvGrpSpPr/>
                        <wpg:grpSpPr>
                          <a:xfrm>
                            <a:off x="4605840" y="3780000"/>
                            <a:ext cx="1480320" cy="0"/>
                            <a:chOff x="0" y="0"/>
                            <a:chExt cx="1480320" cy="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4803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4803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2768600</wp:posOffset>
                </wp:positionH>
                <wp:positionV relativeFrom="paragraph">
                  <wp:posOffset>38100</wp:posOffset>
                </wp:positionV>
                <wp:extent cx="148018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0" w:before="119" w:lineRule="auto"/>
        <w:ind w:left="151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&lt;Nom de l'entreprise cliente&gt;</w:t>
      </w:r>
    </w:p>
    <w:p w:rsidR="00000000" w:rsidDel="00000000" w:rsidP="00000000" w:rsidRDefault="00000000" w:rsidRPr="00000000" w14:paraId="00000017">
      <w:pPr>
        <w:spacing w:after="0" w:before="98" w:lineRule="auto"/>
        <w:ind w:left="151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&lt;Adresse&gt;</w:t>
      </w:r>
    </w:p>
    <w:p w:rsidR="00000000" w:rsidDel="00000000" w:rsidP="00000000" w:rsidRDefault="00000000" w:rsidRPr="00000000" w14:paraId="00000018">
      <w:pPr>
        <w:spacing w:after="0" w:before="100" w:lineRule="auto"/>
        <w:ind w:left="151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&lt;Téléphone&gt;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11" w:lineRule="auto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37" w:right="1610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Date du devis 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11/11/11</w:t>
      </w:r>
    </w:p>
    <w:p w:rsidR="00000000" w:rsidDel="00000000" w:rsidP="00000000" w:rsidRDefault="00000000" w:rsidRPr="00000000" w14:paraId="0000001C">
      <w:pPr>
        <w:spacing w:after="0" w:before="68" w:lineRule="auto"/>
        <w:ind w:left="137" w:right="1493" w:firstLine="0"/>
        <w:jc w:val="center"/>
        <w:rPr>
          <w:rFonts w:ascii="Arial" w:cs="Arial" w:eastAsia="Arial" w:hAnsi="Arial"/>
          <w:sz w:val="18"/>
          <w:szCs w:val="18"/>
        </w:rPr>
        <w:sectPr>
          <w:type w:val="continuous"/>
          <w:pgSz w:h="16838" w:w="11906" w:orient="portrait"/>
          <w:pgMar w:bottom="280" w:top="1080" w:left="1395" w:right="0" w:header="0" w:footer="0"/>
          <w:cols w:equalWidth="0" w:num="3">
            <w:col w:space="372" w:w="3255.6666666666665"/>
            <w:col w:space="372" w:w="3255.6666666666665"/>
            <w:col w:space="0" w:w="3255.6666666666665"/>
          </w:cols>
        </w:sect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Valable: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14 jours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6" w:lineRule="auto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2.0" w:type="dxa"/>
        <w:jc w:val="left"/>
        <w:tblInd w:w="95.0" w:type="dxa"/>
        <w:tblLayout w:type="fixed"/>
        <w:tblLook w:val="0000"/>
      </w:tblPr>
      <w:tblGrid>
        <w:gridCol w:w="4153"/>
        <w:gridCol w:w="1143"/>
        <w:gridCol w:w="2609"/>
        <w:gridCol w:w="1557"/>
        <w:tblGridChange w:id="0">
          <w:tblGrid>
            <w:gridCol w:w="4153"/>
            <w:gridCol w:w="1143"/>
            <w:gridCol w:w="2609"/>
            <w:gridCol w:w="1557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gridSpan w:val="2"/>
            <w:tcBorders>
              <w:top w:color="989898" w:space="0" w:sz="8" w:val="single"/>
              <w:left w:color="989898" w:space="0" w:sz="8" w:val="single"/>
              <w:bottom w:color="989898" w:space="0" w:sz="8" w:val="single"/>
            </w:tcBorders>
            <w:shd w:fill="1054cc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549"/>
              </w:tabs>
              <w:spacing w:after="0" w:before="43" w:line="240" w:lineRule="auto"/>
              <w:ind w:left="149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QTÉ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bottom w:color="989898" w:space="0" w:sz="8" w:val="single"/>
            </w:tcBorders>
            <w:shd w:fill="1054cc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8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PRIX UNITAIRE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bottom w:color="989898" w:space="0" w:sz="8" w:val="single"/>
              <w:right w:color="989898" w:space="0" w:sz="8" w:val="single"/>
            </w:tcBorders>
            <w:shd w:fill="1054cc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5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.00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04F">
      <w:pPr>
        <w:tabs>
          <w:tab w:val="left" w:leader="none" w:pos="2045"/>
        </w:tabs>
        <w:spacing w:after="0" w:before="65" w:lineRule="auto"/>
        <w:ind w:right="860" w:firstLine="0"/>
        <w:jc w:val="right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TOTAL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</w:t>
      </w:r>
    </w:p>
    <w:p w:rsidR="00000000" w:rsidDel="00000000" w:rsidP="00000000" w:rsidRDefault="00000000" w:rsidRPr="00000000" w14:paraId="00000050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8009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989965" cy="1270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1000" y="3773325"/>
                          <a:ext cx="989965" cy="12700"/>
                          <a:chOff x="4851000" y="3773325"/>
                          <a:chExt cx="990000" cy="13350"/>
                        </a:xfrm>
                      </wpg:grpSpPr>
                      <wpg:grpSp>
                        <wpg:cNvGrpSpPr/>
                        <wpg:grpSpPr>
                          <a:xfrm>
                            <a:off x="4851000" y="3780000"/>
                            <a:ext cx="990000" cy="0"/>
                            <a:chOff x="0" y="0"/>
                            <a:chExt cx="990000" cy="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90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990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89965" cy="12700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2014"/>
        </w:tabs>
        <w:spacing w:after="0" w:before="66" w:lineRule="auto"/>
        <w:ind w:right="860" w:firstLine="0"/>
        <w:jc w:val="right"/>
        <w:rPr>
          <w:rFonts w:ascii="Arial" w:cs="Arial" w:eastAsia="Arial" w:hAnsi="Arial"/>
          <w:sz w:val="16"/>
          <w:szCs w:val="16"/>
        </w:rPr>
        <w:sectPr>
          <w:type w:val="continuous"/>
          <w:pgSz w:h="16838" w:w="11906" w:orient="portrait"/>
          <w:pgMar w:bottom="280" w:top="1080" w:left="1500" w:right="0" w:header="0" w:footer="0"/>
        </w:sect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RABAIS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0,00</w:t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2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spacing w:after="0" w:before="0" w:lineRule="auto"/>
        <w:ind w:left="1046" w:firstLine="0"/>
        <w:rPr/>
      </w:pPr>
      <w:r w:rsidDel="00000000" w:rsidR="00000000" w:rsidRPr="00000000">
        <w:rPr>
          <w:rtl w:val="0"/>
        </w:rPr>
        <w:t xml:space="preserve">Merci pour votre entreprise!</w:t>
      </w:r>
    </w:p>
    <w:p w:rsidR="00000000" w:rsidDel="00000000" w:rsidP="00000000" w:rsidRDefault="00000000" w:rsidRPr="00000000" w14:paraId="00000056">
      <w:pPr>
        <w:spacing w:after="0" w:before="6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4356"/>
        </w:tabs>
        <w:spacing w:after="0" w:before="57" w:lineRule="auto"/>
        <w:ind w:left="0" w:firstLine="0"/>
        <w:rPr>
          <w:rFonts w:ascii="Arial" w:cs="Arial" w:eastAsia="Arial" w:hAnsi="Arial"/>
          <w:b w:val="1"/>
          <w:color w:val="323f4f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4356"/>
        </w:tabs>
        <w:spacing w:after="0" w:before="57" w:lineRule="auto"/>
        <w:ind w:left="72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SOUS-TOTAL MOINS LA REMISE</w:t>
      </w:r>
      <w:r w:rsidDel="00000000" w:rsidR="00000000" w:rsidRPr="00000000">
        <w:rPr>
          <w:rtl w:val="0"/>
        </w:rPr>
        <w:t xml:space="preserve">         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</w:t>
      </w:r>
    </w:p>
    <w:p w:rsidR="00000000" w:rsidDel="00000000" w:rsidP="00000000" w:rsidRDefault="00000000" w:rsidRPr="00000000" w14:paraId="00000059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314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989965" cy="12700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1000" y="3773325"/>
                          <a:ext cx="989965" cy="12700"/>
                          <a:chOff x="4851000" y="3773325"/>
                          <a:chExt cx="990000" cy="13350"/>
                        </a:xfrm>
                      </wpg:grpSpPr>
                      <wpg:grpSp>
                        <wpg:cNvGrpSpPr/>
                        <wpg:grpSpPr>
                          <a:xfrm>
                            <a:off x="4851000" y="3780000"/>
                            <a:ext cx="990000" cy="0"/>
                            <a:chOff x="0" y="0"/>
                            <a:chExt cx="990000" cy="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90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990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89965" cy="12700"/>
                <wp:effectExtent b="0" l="0" r="0" 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4208"/>
        </w:tabs>
        <w:spacing w:after="0" w:before="57" w:lineRule="auto"/>
        <w:ind w:left="153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TAUX D'IMPOSITION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23f4f"/>
          <w:sz w:val="15"/>
          <w:szCs w:val="15"/>
          <w:rtl w:val="0"/>
        </w:rPr>
        <w:t xml:space="preserve">              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0,00 %</w:t>
      </w:r>
    </w:p>
    <w:p w:rsidR="00000000" w:rsidDel="00000000" w:rsidP="00000000" w:rsidRDefault="00000000" w:rsidRPr="00000000" w14:paraId="0000005C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314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989965" cy="12700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1000" y="3773325"/>
                          <a:ext cx="989965" cy="12700"/>
                          <a:chOff x="4851000" y="3773325"/>
                          <a:chExt cx="990000" cy="13350"/>
                        </a:xfrm>
                      </wpg:grpSpPr>
                      <wpg:grpSp>
                        <wpg:cNvGrpSpPr/>
                        <wpg:grpSpPr>
                          <a:xfrm>
                            <a:off x="4851000" y="3780000"/>
                            <a:ext cx="990000" cy="0"/>
                            <a:chOff x="0" y="0"/>
                            <a:chExt cx="990000" cy="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90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990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89965" cy="12700"/>
                <wp:effectExtent b="0" l="0" r="0" 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4356"/>
        </w:tabs>
        <w:spacing w:after="0" w:before="58" w:lineRule="auto"/>
        <w:ind w:left="2285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TAXE TOTAL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</w:t>
      </w:r>
    </w:p>
    <w:p w:rsidR="00000000" w:rsidDel="00000000" w:rsidP="00000000" w:rsidRDefault="00000000" w:rsidRPr="00000000" w14:paraId="0000005F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314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989965" cy="12700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51000" y="3773325"/>
                          <a:ext cx="989965" cy="12700"/>
                          <a:chOff x="4851000" y="3773325"/>
                          <a:chExt cx="990000" cy="13350"/>
                        </a:xfrm>
                      </wpg:grpSpPr>
                      <wpg:grpSp>
                        <wpg:cNvGrpSpPr/>
                        <wpg:grpSpPr>
                          <a:xfrm>
                            <a:off x="4851000" y="3780000"/>
                            <a:ext cx="990000" cy="0"/>
                            <a:chOff x="0" y="0"/>
                            <a:chExt cx="990000" cy="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90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990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989965" cy="12700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4356"/>
        </w:tabs>
        <w:spacing w:after="0" w:before="57" w:lineRule="auto"/>
        <w:ind w:left="1350" w:firstLine="0"/>
        <w:rPr>
          <w:rFonts w:ascii="Arial" w:cs="Arial" w:eastAsia="Arial" w:hAnsi="Arial"/>
          <w:sz w:val="17"/>
          <w:szCs w:val="17"/>
        </w:rPr>
        <w:sectPr>
          <w:type w:val="continuous"/>
          <w:pgSz w:h="16838" w:w="11906" w:orient="portrait"/>
          <w:pgMar w:bottom="280" w:top="1080" w:left="1500" w:right="495" w:header="0" w:footer="0"/>
          <w:cols w:equalWidth="0" w:num="2">
            <w:col w:space="1532" w:w="4189.24"/>
            <w:col w:space="0" w:w="4189.24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EXPÉDITION/MANUTENTION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</w:t>
      </w:r>
    </w:p>
    <w:p w:rsidR="00000000" w:rsidDel="00000000" w:rsidP="00000000" w:rsidRDefault="00000000" w:rsidRPr="00000000" w14:paraId="00000062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509588</wp:posOffset>
                </wp:positionH>
                <wp:positionV relativeFrom="page">
                  <wp:posOffset>2584133</wp:posOffset>
                </wp:positionV>
                <wp:extent cx="321945" cy="6731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rot="-5400000">
                          <a:off x="5014213" y="3623791"/>
                          <a:ext cx="663575" cy="312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80.99998474121094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1054cc"/>
                                <w:sz w:val="45"/>
                                <w:vertAlign w:val="baseline"/>
                              </w:rPr>
                              <w:t xml:space="preserve">#301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509588</wp:posOffset>
                </wp:positionH>
                <wp:positionV relativeFrom="page">
                  <wp:posOffset>2584133</wp:posOffset>
                </wp:positionV>
                <wp:extent cx="321945" cy="6731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945" cy="673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658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894205" cy="395392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48925" y="3578025"/>
                          <a:ext cx="1894205" cy="395392"/>
                          <a:chOff x="4348925" y="3578025"/>
                          <a:chExt cx="1944250" cy="403225"/>
                        </a:xfrm>
                      </wpg:grpSpPr>
                      <wpg:grpSp>
                        <wpg:cNvGrpSpPr/>
                        <wpg:grpSpPr>
                          <a:xfrm>
                            <a:off x="4348925" y="3584700"/>
                            <a:ext cx="1944235" cy="390600"/>
                            <a:chOff x="-49915" y="0"/>
                            <a:chExt cx="1944235" cy="3906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894300" cy="390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903600" y="0"/>
                              <a:ext cx="990720" cy="390600"/>
                            </a:xfrm>
                            <a:custGeom>
                              <a:rect b="b" l="l" r="r" t="t"/>
                              <a:pathLst>
                                <a:path extrusionOk="0" h="1085" w="2752">
                                  <a:moveTo>
                                    <a:pt x="-1" y="1086"/>
                                  </a:moveTo>
                                  <a:lnTo>
                                    <a:pt x="2751" y="1086"/>
                                  </a:lnTo>
                                  <a:lnTo>
                                    <a:pt x="2751" y="0"/>
                                  </a:lnTo>
                                  <a:lnTo>
                                    <a:pt x="-1" y="0"/>
                                  </a:lnTo>
                                  <a:lnTo>
                                    <a:pt x="-1" y="10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DAF8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8936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-49915" y="96475"/>
                              <a:ext cx="1944235" cy="293405"/>
                              <a:chOff x="-136315" y="-5"/>
                              <a:chExt cx="1944235" cy="293405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817200" y="293400"/>
                                <a:ext cx="990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33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-136315" y="-5"/>
                                <a:ext cx="1106400" cy="16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054cc"/>
                                      <w:sz w:val="22"/>
                                      <w:vertAlign w:val="baseline"/>
                                    </w:rPr>
                                    <w:t xml:space="preserve">Total du devis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054cc"/>
                                      <w:sz w:val="22"/>
                                      <w:vertAlign w:val="baseline"/>
                                    </w:rPr>
                                    <w:t xml:space="preserve"> 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$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23" name="Shape 23"/>
                            <wps:spPr>
                              <a:xfrm>
                                <a:off x="1527840" y="0"/>
                                <a:ext cx="48240" cy="162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-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894205" cy="395392"/>
                <wp:effectExtent b="0" l="0" r="0" 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205" cy="39539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8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8063"/>
        </w:tabs>
        <w:spacing w:after="0" w:before="76" w:lineRule="auto"/>
        <w:ind w:left="115" w:firstLine="0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1054cc"/>
          <w:sz w:val="17"/>
          <w:szCs w:val="17"/>
          <w:u w:val="single"/>
          <w:rtl w:val="0"/>
        </w:rPr>
        <w:t xml:space="preserve"> Termes et instructions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054cc"/>
          <w:sz w:val="17"/>
          <w:szCs w:val="17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0" w:lineRule="auto"/>
        <w:ind w:left="14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f4f"/>
          <w:sz w:val="17"/>
          <w:szCs w:val="17"/>
          <w:u w:val="none"/>
          <w:shd w:fill="auto" w:val="clear"/>
          <w:vertAlign w:val="baseline"/>
          <w:rtl w:val="0"/>
        </w:rPr>
        <w:t xml:space="preserve">&lt;Ajouter des exigences de paiement ici, par exemple le montant du dépôt et le mode de paiement&gt;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4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f4f"/>
          <w:sz w:val="17"/>
          <w:szCs w:val="17"/>
          <w:u w:val="none"/>
          <w:shd w:fill="auto" w:val="clear"/>
          <w:vertAlign w:val="baseline"/>
          <w:rtl w:val="0"/>
        </w:rPr>
        <w:t xml:space="preserve">&lt;Ajouter des conditions ici, par exemple : garantie, politique de retour...&gt;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0" w:lineRule="auto"/>
        <w:ind w:left="14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f4f"/>
          <w:sz w:val="17"/>
          <w:szCs w:val="17"/>
          <w:u w:val="none"/>
          <w:shd w:fill="auto" w:val="clear"/>
          <w:vertAlign w:val="baseline"/>
          <w:rtl w:val="0"/>
        </w:rPr>
        <w:t xml:space="preserve">&lt;Inclure le calendrier du projet&gt;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0" w:top="1080" w:left="1500" w:right="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55" w:lineRule="auto"/>
      <w:ind w:left="154" w:firstLine="0"/>
    </w:pPr>
    <w:rPr>
      <w:rFonts w:ascii="Arial" w:cs="Arial" w:eastAsia="Arial" w:hAnsi="Arial"/>
      <w:sz w:val="20"/>
      <w:szCs w:val="20"/>
    </w:rPr>
  </w:style>
  <w:style w:type="paragraph" w:styleId="Heading2">
    <w:name w:val="heading 2"/>
    <w:basedOn w:val="Normal"/>
    <w:next w:val="Normal"/>
    <w:pPr>
      <w:spacing w:after="0" w:before="98" w:lineRule="auto"/>
      <w:ind w:left="151" w:firstLine="0"/>
    </w:pPr>
    <w:rPr>
      <w:rFonts w:ascii="Arial" w:cs="Arial" w:eastAsia="Arial" w:hAnsi="Arial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3" Type="http://schemas.openxmlformats.org/officeDocument/2006/relationships/image" Target="media/image8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0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